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48AC" w14:textId="77777777" w:rsidR="00527FF9" w:rsidRPr="00BB5A69" w:rsidRDefault="00527FF9" w:rsidP="00527FF9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</w:rPr>
      </w:pPr>
    </w:p>
    <w:p w14:paraId="61B3461E" w14:textId="26262815" w:rsidR="00527FF9" w:rsidRPr="00BB5A69" w:rsidRDefault="00527FF9" w:rsidP="00527FF9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</w:rPr>
      </w:pPr>
      <w:r w:rsidRPr="00BB5A69">
        <w:rPr>
          <w:rFonts w:ascii="Poppins" w:hAnsi="Poppins" w:cs="Poppins"/>
          <w:b/>
          <w:bCs/>
        </w:rPr>
        <w:t>CREATE Travel Grant Report</w:t>
      </w:r>
    </w:p>
    <w:p w14:paraId="20DC7005" w14:textId="77777777" w:rsidR="00484629" w:rsidRPr="00BB5A69" w:rsidRDefault="00484629" w:rsidP="00527FF9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</w:rPr>
      </w:pPr>
    </w:p>
    <w:p w14:paraId="1BF4EC7C" w14:textId="123A0A98" w:rsidR="00184A5F" w:rsidRPr="00BB5A69" w:rsidRDefault="00563998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 xml:space="preserve">Please provide us with </w:t>
      </w:r>
      <w:r w:rsidR="00484629" w:rsidRPr="00BB5A69">
        <w:rPr>
          <w:rFonts w:ascii="Poppins" w:hAnsi="Poppins" w:cs="Poppins"/>
        </w:rPr>
        <w:t>so</w:t>
      </w:r>
      <w:r w:rsidRPr="00BB5A69">
        <w:rPr>
          <w:rFonts w:ascii="Poppins" w:hAnsi="Poppins" w:cs="Poppins"/>
        </w:rPr>
        <w:t xml:space="preserve">me feedback on the </w:t>
      </w:r>
      <w:r w:rsidR="00484629" w:rsidRPr="00BB5A69">
        <w:rPr>
          <w:rFonts w:ascii="Poppins" w:hAnsi="Poppins" w:cs="Poppins"/>
        </w:rPr>
        <w:t xml:space="preserve">travel opportunity which was funded (or partially funded) by your CREATE Travel Grant. This information will help us </w:t>
      </w:r>
      <w:r w:rsidR="00364870" w:rsidRPr="00BB5A69">
        <w:rPr>
          <w:rFonts w:ascii="Poppins" w:hAnsi="Poppins" w:cs="Poppins"/>
        </w:rPr>
        <w:t xml:space="preserve">in our quest for more funding for travel grants as well as </w:t>
      </w:r>
      <w:r w:rsidR="00F41B30" w:rsidRPr="00BB5A69">
        <w:rPr>
          <w:rFonts w:ascii="Poppins" w:hAnsi="Poppins" w:cs="Poppins"/>
        </w:rPr>
        <w:t>providing an outcome</w:t>
      </w:r>
      <w:r w:rsidR="00364870" w:rsidRPr="00BB5A69">
        <w:rPr>
          <w:rFonts w:ascii="Poppins" w:hAnsi="Poppins" w:cs="Poppins"/>
        </w:rPr>
        <w:t xml:space="preserve"> for the activities of CREATE within the CRE-PF.</w:t>
      </w:r>
    </w:p>
    <w:p w14:paraId="0C149125" w14:textId="77777777" w:rsidR="00C67433" w:rsidRPr="00BB5A69" w:rsidRDefault="00C67433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</w:p>
    <w:p w14:paraId="57B534AC" w14:textId="644F67D5" w:rsidR="00C67433" w:rsidRPr="00BB5A69" w:rsidRDefault="00C67433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It will be helpful to know the following types of outcomes</w:t>
      </w:r>
      <w:r w:rsidR="00AE4282" w:rsidRPr="00BB5A69">
        <w:rPr>
          <w:rFonts w:ascii="Poppins" w:hAnsi="Poppins" w:cs="Poppins"/>
        </w:rPr>
        <w:t xml:space="preserve"> which relate to your professional development and/or your </w:t>
      </w:r>
      <w:r w:rsidR="005D3CF8" w:rsidRPr="00BB5A69">
        <w:rPr>
          <w:rFonts w:ascii="Poppins" w:hAnsi="Poppins" w:cs="Poppins"/>
        </w:rPr>
        <w:t>research into pulmonary fibrosis</w:t>
      </w:r>
      <w:r w:rsidRPr="00BB5A69">
        <w:rPr>
          <w:rFonts w:ascii="Poppins" w:hAnsi="Poppins" w:cs="Poppins"/>
        </w:rPr>
        <w:t>:</w:t>
      </w:r>
    </w:p>
    <w:p w14:paraId="000A3305" w14:textId="4F025057" w:rsidR="00C67433" w:rsidRPr="00BB5A69" w:rsidRDefault="00C67433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Meeting attended</w:t>
      </w:r>
    </w:p>
    <w:p w14:paraId="26D102CF" w14:textId="2D01B80B" w:rsidR="00C67433" w:rsidRPr="00BB5A69" w:rsidRDefault="00C67433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Topic of research presentation (poster or oral)</w:t>
      </w:r>
    </w:p>
    <w:p w14:paraId="35FE4584" w14:textId="3AAE7073" w:rsidR="00AE4282" w:rsidRPr="00BB5A69" w:rsidRDefault="00AE4282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Learnings from the meeting</w:t>
      </w:r>
    </w:p>
    <w:p w14:paraId="511CC936" w14:textId="1C04FCFF" w:rsidR="00441D32" w:rsidRPr="00BB5A69" w:rsidRDefault="00441D32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Useful additions to your network</w:t>
      </w:r>
    </w:p>
    <w:p w14:paraId="066A8613" w14:textId="17FE08AD" w:rsidR="006768D9" w:rsidRPr="00BB5A69" w:rsidRDefault="006768D9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>Collaborations or potential collaborations</w:t>
      </w:r>
    </w:p>
    <w:p w14:paraId="079FA3FA" w14:textId="7109DC0C" w:rsidR="006768D9" w:rsidRPr="00BB5A69" w:rsidRDefault="006768D9" w:rsidP="00AE428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 xml:space="preserve">Invitations to </w:t>
      </w:r>
      <w:r w:rsidR="00CA10AC" w:rsidRPr="00BB5A69">
        <w:rPr>
          <w:rFonts w:ascii="Poppins" w:hAnsi="Poppins" w:cs="Poppins"/>
        </w:rPr>
        <w:t>visit/present elsewhere</w:t>
      </w:r>
    </w:p>
    <w:p w14:paraId="61A4F317" w14:textId="7B5691A4" w:rsidR="00364870" w:rsidRPr="00BB5A69" w:rsidRDefault="00364870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</w:p>
    <w:p w14:paraId="431E3C96" w14:textId="33E1E2FD" w:rsidR="00227275" w:rsidRPr="00BB5A69" w:rsidRDefault="00227275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  <w:r w:rsidRPr="00BB5A69">
        <w:rPr>
          <w:rFonts w:ascii="Poppins" w:hAnsi="Poppins" w:cs="Poppins"/>
        </w:rPr>
        <w:t xml:space="preserve">If you received funding from elsewhere </w:t>
      </w:r>
      <w:r w:rsidR="003B6EE2" w:rsidRPr="00BB5A69">
        <w:rPr>
          <w:rFonts w:ascii="Poppins" w:hAnsi="Poppins" w:cs="Poppins"/>
        </w:rPr>
        <w:t>(other than personal funding) to support this trip</w:t>
      </w:r>
      <w:r w:rsidRPr="00BB5A69">
        <w:rPr>
          <w:rFonts w:ascii="Poppins" w:hAnsi="Poppins" w:cs="Poppins"/>
        </w:rPr>
        <w:t xml:space="preserve"> it would be useful if you are able to include information about it</w:t>
      </w:r>
    </w:p>
    <w:p w14:paraId="1BB005A3" w14:textId="77777777" w:rsidR="00364870" w:rsidRPr="00BB5A69" w:rsidRDefault="00364870" w:rsidP="00F36BD3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64870" w:rsidRPr="00BB5A69" w14:paraId="28791F52" w14:textId="77777777" w:rsidTr="00563998">
        <w:tc>
          <w:tcPr>
            <w:tcW w:w="2830" w:type="dxa"/>
          </w:tcPr>
          <w:p w14:paraId="44B38548" w14:textId="1CDF9DD6" w:rsidR="00364870" w:rsidRPr="00BB5A69" w:rsidRDefault="00364870">
            <w:pPr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Name</w:t>
            </w:r>
          </w:p>
        </w:tc>
        <w:tc>
          <w:tcPr>
            <w:tcW w:w="6237" w:type="dxa"/>
          </w:tcPr>
          <w:p w14:paraId="360CE9FB" w14:textId="77777777" w:rsidR="00364870" w:rsidRPr="00BB5A69" w:rsidRDefault="00364870">
            <w:pPr>
              <w:rPr>
                <w:rFonts w:ascii="Poppins" w:hAnsi="Poppins" w:cs="Poppins"/>
                <w:lang w:val="en-US"/>
              </w:rPr>
            </w:pPr>
          </w:p>
        </w:tc>
      </w:tr>
      <w:tr w:rsidR="009A7897" w:rsidRPr="00BB5A69" w14:paraId="6D016DB0" w14:textId="77777777" w:rsidTr="00563998">
        <w:tc>
          <w:tcPr>
            <w:tcW w:w="2830" w:type="dxa"/>
          </w:tcPr>
          <w:p w14:paraId="708DB281" w14:textId="7B65B968" w:rsidR="009A7897" w:rsidRPr="00BB5A69" w:rsidRDefault="009A7897">
            <w:pPr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Date of Travel (MM/YYYY)</w:t>
            </w:r>
          </w:p>
        </w:tc>
        <w:tc>
          <w:tcPr>
            <w:tcW w:w="6237" w:type="dxa"/>
          </w:tcPr>
          <w:p w14:paraId="0C5BFDD2" w14:textId="5B232C7B" w:rsidR="009A7897" w:rsidRPr="00BB5A69" w:rsidRDefault="009A7897">
            <w:pPr>
              <w:rPr>
                <w:rFonts w:ascii="Poppins" w:hAnsi="Poppins" w:cs="Poppins"/>
                <w:lang w:val="en-US"/>
              </w:rPr>
            </w:pPr>
          </w:p>
        </w:tc>
      </w:tr>
      <w:tr w:rsidR="009A7897" w:rsidRPr="00BB5A69" w14:paraId="25FB2814" w14:textId="77777777" w:rsidTr="00563998">
        <w:tc>
          <w:tcPr>
            <w:tcW w:w="2830" w:type="dxa"/>
          </w:tcPr>
          <w:p w14:paraId="6AD9E3A2" w14:textId="0621D634" w:rsidR="009A7897" w:rsidRPr="00BB5A69" w:rsidRDefault="009A7897" w:rsidP="009A7897">
            <w:pPr>
              <w:widowControl w:val="0"/>
              <w:autoSpaceDE w:val="0"/>
              <w:autoSpaceDN w:val="0"/>
              <w:adjustRightInd w:val="0"/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Purpose of Travel</w:t>
            </w:r>
          </w:p>
        </w:tc>
        <w:tc>
          <w:tcPr>
            <w:tcW w:w="6237" w:type="dxa"/>
          </w:tcPr>
          <w:p w14:paraId="43FEB0DE" w14:textId="77777777" w:rsidR="009A7897" w:rsidRPr="00BB5A69" w:rsidRDefault="009A7897">
            <w:pPr>
              <w:rPr>
                <w:rFonts w:ascii="Poppins" w:hAnsi="Poppins" w:cs="Poppins"/>
                <w:lang w:val="en-US"/>
              </w:rPr>
            </w:pPr>
          </w:p>
        </w:tc>
      </w:tr>
      <w:tr w:rsidR="00D965CF" w:rsidRPr="00BB5A69" w14:paraId="30129899" w14:textId="77777777" w:rsidTr="00563998">
        <w:tc>
          <w:tcPr>
            <w:tcW w:w="2830" w:type="dxa"/>
          </w:tcPr>
          <w:p w14:paraId="3516DA33" w14:textId="3F8E8D38" w:rsidR="00D965CF" w:rsidRPr="00BB5A69" w:rsidRDefault="00D965CF" w:rsidP="009A7897">
            <w:pPr>
              <w:widowControl w:val="0"/>
              <w:autoSpaceDE w:val="0"/>
              <w:autoSpaceDN w:val="0"/>
              <w:adjustRightInd w:val="0"/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Funding from CREATE</w:t>
            </w:r>
          </w:p>
        </w:tc>
        <w:tc>
          <w:tcPr>
            <w:tcW w:w="6237" w:type="dxa"/>
          </w:tcPr>
          <w:p w14:paraId="48BDAFEB" w14:textId="77777777" w:rsidR="00D965CF" w:rsidRPr="00BB5A69" w:rsidRDefault="00D965CF">
            <w:pPr>
              <w:rPr>
                <w:rFonts w:ascii="Poppins" w:hAnsi="Poppins" w:cs="Poppins"/>
                <w:lang w:val="en-US"/>
              </w:rPr>
            </w:pPr>
          </w:p>
        </w:tc>
      </w:tr>
      <w:tr w:rsidR="00227275" w:rsidRPr="00BB5A69" w14:paraId="5F8F44BC" w14:textId="77777777" w:rsidTr="00563998">
        <w:tc>
          <w:tcPr>
            <w:tcW w:w="2830" w:type="dxa"/>
          </w:tcPr>
          <w:p w14:paraId="2A252661" w14:textId="67F69F9F" w:rsidR="00227275" w:rsidRPr="00BB5A69" w:rsidRDefault="00227275">
            <w:pPr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Funding from elsewhere</w:t>
            </w:r>
          </w:p>
        </w:tc>
        <w:tc>
          <w:tcPr>
            <w:tcW w:w="6237" w:type="dxa"/>
          </w:tcPr>
          <w:p w14:paraId="6E3E1A99" w14:textId="77777777" w:rsidR="00227275" w:rsidRPr="00BB5A69" w:rsidRDefault="00227275">
            <w:pPr>
              <w:rPr>
                <w:rFonts w:ascii="Poppins" w:hAnsi="Poppins" w:cs="Poppins"/>
                <w:lang w:val="en-US"/>
              </w:rPr>
            </w:pPr>
          </w:p>
        </w:tc>
      </w:tr>
      <w:tr w:rsidR="009A7897" w:rsidRPr="00BB5A69" w14:paraId="71ABCBBB" w14:textId="77777777" w:rsidTr="00563998">
        <w:tc>
          <w:tcPr>
            <w:tcW w:w="2830" w:type="dxa"/>
          </w:tcPr>
          <w:p w14:paraId="2F3D5963" w14:textId="6455653B" w:rsidR="009A7897" w:rsidRPr="00BB5A69" w:rsidRDefault="009A7897">
            <w:pPr>
              <w:rPr>
                <w:rFonts w:ascii="Poppins" w:hAnsi="Poppins" w:cs="Poppins"/>
                <w:lang w:val="en-US"/>
              </w:rPr>
            </w:pPr>
            <w:r w:rsidRPr="00BB5A69">
              <w:rPr>
                <w:rFonts w:ascii="Poppins" w:hAnsi="Poppins" w:cs="Poppins"/>
                <w:lang w:val="en-US"/>
              </w:rPr>
              <w:t>Outcome</w:t>
            </w:r>
            <w:r w:rsidR="00165728" w:rsidRPr="00BB5A69">
              <w:rPr>
                <w:rFonts w:ascii="Poppins" w:hAnsi="Poppins" w:cs="Poppins"/>
                <w:lang w:val="en-US"/>
              </w:rPr>
              <w:t>s</w:t>
            </w:r>
          </w:p>
        </w:tc>
        <w:tc>
          <w:tcPr>
            <w:tcW w:w="6237" w:type="dxa"/>
          </w:tcPr>
          <w:p w14:paraId="5F9B07CD" w14:textId="10C37758" w:rsidR="009A7897" w:rsidRPr="00BB5A69" w:rsidRDefault="009A7897">
            <w:pPr>
              <w:rPr>
                <w:rFonts w:ascii="Poppins" w:hAnsi="Poppins" w:cs="Poppins"/>
                <w:lang w:val="en-US"/>
              </w:rPr>
            </w:pPr>
          </w:p>
        </w:tc>
      </w:tr>
    </w:tbl>
    <w:p w14:paraId="1E2110BD" w14:textId="77777777" w:rsidR="00184A5F" w:rsidRPr="00BB5A69" w:rsidRDefault="00184A5F">
      <w:pPr>
        <w:rPr>
          <w:rFonts w:ascii="Poppins" w:hAnsi="Poppins" w:cs="Poppins"/>
          <w:lang w:val="en-US"/>
        </w:rPr>
      </w:pPr>
    </w:p>
    <w:p w14:paraId="40F9C6EC" w14:textId="0258657E" w:rsidR="00527FF9" w:rsidRPr="00BB5A69" w:rsidRDefault="00527FF9">
      <w:pPr>
        <w:rPr>
          <w:rFonts w:ascii="Poppins" w:hAnsi="Poppins" w:cs="Poppins"/>
          <w:lang w:val="en-US"/>
        </w:rPr>
      </w:pPr>
    </w:p>
    <w:p w14:paraId="143A49D9" w14:textId="1B2FD0B8" w:rsidR="00A51B59" w:rsidRPr="00BB5A69" w:rsidRDefault="00A51B59" w:rsidP="00A51B59">
      <w:pPr>
        <w:rPr>
          <w:rFonts w:ascii="Poppins" w:hAnsi="Poppins" w:cs="Poppins"/>
          <w:lang w:val="en-US"/>
        </w:rPr>
      </w:pPr>
    </w:p>
    <w:p w14:paraId="1466E6E2" w14:textId="209F36C5" w:rsidR="00A51B59" w:rsidRPr="00BB5A69" w:rsidRDefault="00A51B59" w:rsidP="00A51B59">
      <w:pPr>
        <w:rPr>
          <w:rFonts w:ascii="Poppins" w:hAnsi="Poppins" w:cs="Poppins"/>
          <w:lang w:val="en-US"/>
        </w:rPr>
      </w:pPr>
      <w:r w:rsidRPr="00BB5A69">
        <w:rPr>
          <w:rFonts w:ascii="Poppins" w:hAnsi="Poppins" w:cs="Poppins"/>
          <w:lang w:val="en-US"/>
        </w:rPr>
        <w:t xml:space="preserve">Please return this form </w:t>
      </w:r>
      <w:r w:rsidR="00BB3353" w:rsidRPr="00BB5A69">
        <w:rPr>
          <w:rFonts w:ascii="Poppins" w:hAnsi="Poppins" w:cs="Poppins"/>
          <w:lang w:val="en-US"/>
        </w:rPr>
        <w:t xml:space="preserve">by email </w:t>
      </w:r>
      <w:r w:rsidRPr="00BB5A69">
        <w:rPr>
          <w:rFonts w:ascii="Poppins" w:hAnsi="Poppins" w:cs="Poppins"/>
          <w:lang w:val="en-US"/>
        </w:rPr>
        <w:t>to Kate Christian</w:t>
      </w:r>
      <w:r w:rsidR="00BB3353" w:rsidRPr="00BB5A69">
        <w:rPr>
          <w:rFonts w:ascii="Poppins" w:hAnsi="Poppins" w:cs="Poppins"/>
          <w:lang w:val="en-US"/>
        </w:rPr>
        <w:t>:</w:t>
      </w:r>
    </w:p>
    <w:p w14:paraId="1479806B" w14:textId="2BD1F746" w:rsidR="00A51B59" w:rsidRPr="00BB5A69" w:rsidRDefault="00102E6B" w:rsidP="00A51B59">
      <w:pPr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>katherine.christian@sydney.edu.au</w:t>
      </w:r>
    </w:p>
    <w:p w14:paraId="7AC4C717" w14:textId="3B93D584" w:rsidR="00A51B59" w:rsidRPr="00BB5A69" w:rsidRDefault="00BB3353" w:rsidP="00A51B59">
      <w:pPr>
        <w:rPr>
          <w:rFonts w:ascii="Poppins" w:hAnsi="Poppins" w:cs="Poppins"/>
          <w:lang w:val="en-US"/>
        </w:rPr>
      </w:pPr>
      <w:r w:rsidRPr="00BB5A69">
        <w:rPr>
          <w:rFonts w:ascii="Poppins" w:hAnsi="Poppins" w:cs="Poppins"/>
          <w:lang w:val="en-US"/>
        </w:rPr>
        <w:t>If you have any questions</w:t>
      </w:r>
      <w:r w:rsidR="00A036D9" w:rsidRPr="00BB5A69">
        <w:rPr>
          <w:rFonts w:ascii="Poppins" w:hAnsi="Poppins" w:cs="Poppins"/>
          <w:lang w:val="en-US"/>
        </w:rPr>
        <w:t>,</w:t>
      </w:r>
      <w:r w:rsidRPr="00BB5A69">
        <w:rPr>
          <w:rFonts w:ascii="Poppins" w:hAnsi="Poppins" w:cs="Poppins"/>
          <w:lang w:val="en-US"/>
        </w:rPr>
        <w:t xml:space="preserve"> please </w:t>
      </w:r>
      <w:r w:rsidR="00A036D9" w:rsidRPr="00BB5A69">
        <w:rPr>
          <w:rFonts w:ascii="Poppins" w:hAnsi="Poppins" w:cs="Poppins"/>
          <w:lang w:val="en-US"/>
        </w:rPr>
        <w:t>contact Kate</w:t>
      </w:r>
      <w:r w:rsidR="003C4BB1" w:rsidRPr="00BB5A69">
        <w:rPr>
          <w:rFonts w:ascii="Poppins" w:hAnsi="Poppins" w:cs="Poppins"/>
          <w:lang w:val="en-US"/>
        </w:rPr>
        <w:t xml:space="preserve"> by email or on 0414</w:t>
      </w:r>
      <w:r w:rsidR="00893171" w:rsidRPr="00BB5A69">
        <w:rPr>
          <w:rFonts w:ascii="Poppins" w:hAnsi="Poppins" w:cs="Poppins"/>
          <w:lang w:val="en-US"/>
        </w:rPr>
        <w:t xml:space="preserve"> </w:t>
      </w:r>
      <w:proofErr w:type="gramStart"/>
      <w:r w:rsidR="003C4BB1" w:rsidRPr="00BB5A69">
        <w:rPr>
          <w:rFonts w:ascii="Poppins" w:hAnsi="Poppins" w:cs="Poppins"/>
          <w:lang w:val="en-US"/>
        </w:rPr>
        <w:t>704 701</w:t>
      </w:r>
      <w:proofErr w:type="gramEnd"/>
    </w:p>
    <w:p w14:paraId="049E3245" w14:textId="43FB391D" w:rsidR="00A51B59" w:rsidRPr="00BB5A69" w:rsidRDefault="00A51B59" w:rsidP="00A51B59">
      <w:pPr>
        <w:rPr>
          <w:rFonts w:ascii="Poppins" w:hAnsi="Poppins" w:cs="Poppins"/>
          <w:lang w:val="en-US"/>
        </w:rPr>
      </w:pPr>
    </w:p>
    <w:p w14:paraId="17CAE248" w14:textId="5D57A857" w:rsidR="00A51B59" w:rsidRPr="00BB5A69" w:rsidRDefault="00A51B59" w:rsidP="00A51B59">
      <w:pPr>
        <w:rPr>
          <w:rFonts w:ascii="Poppins" w:hAnsi="Poppins" w:cs="Poppins"/>
          <w:lang w:val="en-US"/>
        </w:rPr>
      </w:pPr>
    </w:p>
    <w:p w14:paraId="06E1F6B0" w14:textId="77777777" w:rsidR="00A51B59" w:rsidRPr="00BB5A69" w:rsidRDefault="00A51B59" w:rsidP="00A51B59">
      <w:pPr>
        <w:jc w:val="center"/>
        <w:rPr>
          <w:rFonts w:ascii="Poppins" w:hAnsi="Poppins" w:cs="Poppins"/>
          <w:lang w:val="en-US"/>
        </w:rPr>
      </w:pPr>
    </w:p>
    <w:sectPr w:rsidR="00A51B59" w:rsidRPr="00BB5A69" w:rsidSect="00EF287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C739" w14:textId="77777777" w:rsidR="00573ADA" w:rsidRDefault="00573ADA" w:rsidP="008F4506">
      <w:r>
        <w:separator/>
      </w:r>
    </w:p>
  </w:endnote>
  <w:endnote w:type="continuationSeparator" w:id="0">
    <w:p w14:paraId="12A3B788" w14:textId="77777777" w:rsidR="00573ADA" w:rsidRDefault="00573ADA" w:rsidP="008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D1C" w14:textId="18C96FCC" w:rsidR="00686245" w:rsidRPr="00406225" w:rsidRDefault="0072002C">
    <w:pPr>
      <w:pStyle w:val="Footer"/>
      <w:rPr>
        <w:sz w:val="16"/>
        <w:szCs w:val="16"/>
        <w:lang w:val="en-US"/>
      </w:rPr>
    </w:pPr>
    <w:r w:rsidRPr="00406225">
      <w:rPr>
        <w:sz w:val="16"/>
        <w:szCs w:val="16"/>
        <w:lang w:val="en-US"/>
      </w:rPr>
      <w:t>T</w:t>
    </w:r>
    <w:r w:rsidR="00226B4B" w:rsidRPr="00406225">
      <w:rPr>
        <w:sz w:val="16"/>
        <w:szCs w:val="16"/>
        <w:lang w:val="en-US"/>
      </w:rPr>
      <w:t>ra</w:t>
    </w:r>
    <w:r w:rsidR="00B240DA" w:rsidRPr="00406225">
      <w:rPr>
        <w:sz w:val="16"/>
        <w:szCs w:val="16"/>
        <w:lang w:val="en-US"/>
      </w:rPr>
      <w:t>vel</w:t>
    </w:r>
    <w:r w:rsidRPr="00406225">
      <w:rPr>
        <w:sz w:val="16"/>
        <w:szCs w:val="16"/>
        <w:lang w:val="en-US"/>
      </w:rPr>
      <w:t>grant</w:t>
    </w:r>
    <w:r w:rsidR="00FF789F" w:rsidRPr="00406225">
      <w:rPr>
        <w:sz w:val="16"/>
        <w:szCs w:val="16"/>
        <w:lang w:val="en-US"/>
      </w:rPr>
      <w:t>report</w:t>
    </w:r>
    <w:r w:rsidRPr="00406225">
      <w:rPr>
        <w:sz w:val="16"/>
        <w:szCs w:val="16"/>
        <w:lang w:val="en-US"/>
      </w:rPr>
      <w:t>_</w:t>
    </w:r>
    <w:r w:rsidR="00BB5A69">
      <w:rPr>
        <w:sz w:val="16"/>
        <w:szCs w:val="16"/>
        <w:lang w:val="en-US"/>
      </w:rPr>
      <w:t>202</w:t>
    </w:r>
    <w:r w:rsidR="00102E6B">
      <w:rPr>
        <w:sz w:val="16"/>
        <w:szCs w:val="16"/>
        <w:lang w:val="en-US"/>
      </w:rPr>
      <w:t>4</w:t>
    </w:r>
    <w:r w:rsidR="00BB5A69">
      <w:rPr>
        <w:sz w:val="16"/>
        <w:szCs w:val="16"/>
        <w:lang w:val="en-US"/>
      </w:rPr>
      <w:t>_</w:t>
    </w:r>
    <w:r w:rsidR="00FF789F" w:rsidRPr="00406225">
      <w:rPr>
        <w:sz w:val="16"/>
        <w:szCs w:val="16"/>
        <w:lang w:val="en-US"/>
      </w:rPr>
      <w:t>v</w:t>
    </w:r>
    <w:r w:rsidR="00102E6B">
      <w:rPr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3789" w14:textId="77777777" w:rsidR="00573ADA" w:rsidRDefault="00573ADA" w:rsidP="008F4506">
      <w:r>
        <w:separator/>
      </w:r>
    </w:p>
  </w:footnote>
  <w:footnote w:type="continuationSeparator" w:id="0">
    <w:p w14:paraId="65BA01AB" w14:textId="77777777" w:rsidR="00573ADA" w:rsidRDefault="00573ADA" w:rsidP="008F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1913" w14:textId="008B80C4" w:rsidR="008F4506" w:rsidRDefault="00686245" w:rsidP="00226B4B">
    <w:pPr>
      <w:pStyle w:val="Header"/>
      <w:jc w:val="center"/>
    </w:pPr>
    <w:r w:rsidRPr="00686245">
      <w:rPr>
        <w:noProof/>
      </w:rPr>
      <w:drawing>
        <wp:inline distT="0" distB="0" distL="0" distR="0" wp14:anchorId="02D79F3C" wp14:editId="59E0FBA2">
          <wp:extent cx="4844715" cy="967869"/>
          <wp:effectExtent l="0" t="0" r="0" b="0"/>
          <wp:docPr id="11277555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75551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4321" cy="98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1AC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10B5"/>
    <w:multiLevelType w:val="hybridMultilevel"/>
    <w:tmpl w:val="370C2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E4254"/>
    <w:multiLevelType w:val="hybridMultilevel"/>
    <w:tmpl w:val="A9FCD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09B6"/>
    <w:multiLevelType w:val="hybridMultilevel"/>
    <w:tmpl w:val="9378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E30"/>
    <w:multiLevelType w:val="hybridMultilevel"/>
    <w:tmpl w:val="E2D48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F0D"/>
    <w:multiLevelType w:val="multilevel"/>
    <w:tmpl w:val="0C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860EAD"/>
    <w:multiLevelType w:val="hybridMultilevel"/>
    <w:tmpl w:val="51D6C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7F51"/>
    <w:multiLevelType w:val="hybridMultilevel"/>
    <w:tmpl w:val="5AA2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8C4"/>
    <w:multiLevelType w:val="multilevel"/>
    <w:tmpl w:val="0C09001D"/>
    <w:styleLink w:val="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8B5C11"/>
    <w:multiLevelType w:val="hybridMultilevel"/>
    <w:tmpl w:val="0AEE9B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7523"/>
    <w:multiLevelType w:val="hybridMultilevel"/>
    <w:tmpl w:val="AC5A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22D97"/>
    <w:multiLevelType w:val="hybridMultilevel"/>
    <w:tmpl w:val="5134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7F23"/>
    <w:multiLevelType w:val="hybridMultilevel"/>
    <w:tmpl w:val="704C7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D1F"/>
    <w:multiLevelType w:val="hybridMultilevel"/>
    <w:tmpl w:val="1730E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2311">
    <w:abstractNumId w:val="5"/>
  </w:num>
  <w:num w:numId="2" w16cid:durableId="896281881">
    <w:abstractNumId w:val="8"/>
  </w:num>
  <w:num w:numId="3" w16cid:durableId="1233002239">
    <w:abstractNumId w:val="0"/>
  </w:num>
  <w:num w:numId="4" w16cid:durableId="2106460016">
    <w:abstractNumId w:val="0"/>
  </w:num>
  <w:num w:numId="5" w16cid:durableId="1001157776">
    <w:abstractNumId w:val="0"/>
  </w:num>
  <w:num w:numId="6" w16cid:durableId="1544560206">
    <w:abstractNumId w:val="13"/>
  </w:num>
  <w:num w:numId="7" w16cid:durableId="759328119">
    <w:abstractNumId w:val="10"/>
  </w:num>
  <w:num w:numId="8" w16cid:durableId="734818941">
    <w:abstractNumId w:val="4"/>
  </w:num>
  <w:num w:numId="9" w16cid:durableId="400102260">
    <w:abstractNumId w:val="12"/>
  </w:num>
  <w:num w:numId="10" w16cid:durableId="1802308669">
    <w:abstractNumId w:val="9"/>
  </w:num>
  <w:num w:numId="11" w16cid:durableId="43527595">
    <w:abstractNumId w:val="1"/>
  </w:num>
  <w:num w:numId="12" w16cid:durableId="2117405853">
    <w:abstractNumId w:val="2"/>
  </w:num>
  <w:num w:numId="13" w16cid:durableId="818425621">
    <w:abstractNumId w:val="6"/>
  </w:num>
  <w:num w:numId="14" w16cid:durableId="818424566">
    <w:abstractNumId w:val="11"/>
  </w:num>
  <w:num w:numId="15" w16cid:durableId="371728268">
    <w:abstractNumId w:val="3"/>
  </w:num>
  <w:num w:numId="16" w16cid:durableId="102383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81"/>
    <w:rsid w:val="000141D7"/>
    <w:rsid w:val="00053EED"/>
    <w:rsid w:val="00057480"/>
    <w:rsid w:val="00061779"/>
    <w:rsid w:val="00076A80"/>
    <w:rsid w:val="000937C2"/>
    <w:rsid w:val="000A2B43"/>
    <w:rsid w:val="000C06F6"/>
    <w:rsid w:val="000C0D34"/>
    <w:rsid w:val="000E16AC"/>
    <w:rsid w:val="000F3A81"/>
    <w:rsid w:val="000F5E48"/>
    <w:rsid w:val="00102E6B"/>
    <w:rsid w:val="00121902"/>
    <w:rsid w:val="00156721"/>
    <w:rsid w:val="00157C96"/>
    <w:rsid w:val="00162A6D"/>
    <w:rsid w:val="00164E5F"/>
    <w:rsid w:val="00165728"/>
    <w:rsid w:val="001749F9"/>
    <w:rsid w:val="00176DDB"/>
    <w:rsid w:val="00184A5F"/>
    <w:rsid w:val="001858AD"/>
    <w:rsid w:val="00195517"/>
    <w:rsid w:val="001A1880"/>
    <w:rsid w:val="001A42E7"/>
    <w:rsid w:val="001A4A75"/>
    <w:rsid w:val="001A697B"/>
    <w:rsid w:val="001C539E"/>
    <w:rsid w:val="001D54E6"/>
    <w:rsid w:val="001F3B24"/>
    <w:rsid w:val="001F70E5"/>
    <w:rsid w:val="00201A43"/>
    <w:rsid w:val="00203B30"/>
    <w:rsid w:val="002138C2"/>
    <w:rsid w:val="0021701E"/>
    <w:rsid w:val="00226B4B"/>
    <w:rsid w:val="00227275"/>
    <w:rsid w:val="0023205E"/>
    <w:rsid w:val="00251485"/>
    <w:rsid w:val="00270D4A"/>
    <w:rsid w:val="00276823"/>
    <w:rsid w:val="0028558F"/>
    <w:rsid w:val="00295628"/>
    <w:rsid w:val="002A3845"/>
    <w:rsid w:val="002B07A7"/>
    <w:rsid w:val="002C0A4A"/>
    <w:rsid w:val="002D0B6B"/>
    <w:rsid w:val="002F43D6"/>
    <w:rsid w:val="00306C42"/>
    <w:rsid w:val="003134FD"/>
    <w:rsid w:val="00343EAB"/>
    <w:rsid w:val="00347AF0"/>
    <w:rsid w:val="00356692"/>
    <w:rsid w:val="00360C0D"/>
    <w:rsid w:val="00364870"/>
    <w:rsid w:val="00367257"/>
    <w:rsid w:val="00383D06"/>
    <w:rsid w:val="003847FB"/>
    <w:rsid w:val="003914BC"/>
    <w:rsid w:val="003A5BF7"/>
    <w:rsid w:val="003B1012"/>
    <w:rsid w:val="003B43AB"/>
    <w:rsid w:val="003B4457"/>
    <w:rsid w:val="003B58C4"/>
    <w:rsid w:val="003B6EE2"/>
    <w:rsid w:val="003C4BB1"/>
    <w:rsid w:val="003C72A4"/>
    <w:rsid w:val="003D2D3D"/>
    <w:rsid w:val="00406225"/>
    <w:rsid w:val="00410AAF"/>
    <w:rsid w:val="00412B9B"/>
    <w:rsid w:val="00413AEE"/>
    <w:rsid w:val="0041559B"/>
    <w:rsid w:val="00416829"/>
    <w:rsid w:val="00434534"/>
    <w:rsid w:val="00441D32"/>
    <w:rsid w:val="004440BE"/>
    <w:rsid w:val="00444B2D"/>
    <w:rsid w:val="00452D87"/>
    <w:rsid w:val="00483D41"/>
    <w:rsid w:val="00484629"/>
    <w:rsid w:val="004A5294"/>
    <w:rsid w:val="004B3884"/>
    <w:rsid w:val="004D33AE"/>
    <w:rsid w:val="004D46A9"/>
    <w:rsid w:val="004D5206"/>
    <w:rsid w:val="004E5132"/>
    <w:rsid w:val="00506BC1"/>
    <w:rsid w:val="00524310"/>
    <w:rsid w:val="00527FF9"/>
    <w:rsid w:val="00531BDD"/>
    <w:rsid w:val="00540026"/>
    <w:rsid w:val="00563998"/>
    <w:rsid w:val="00563E50"/>
    <w:rsid w:val="0056611C"/>
    <w:rsid w:val="00573ADA"/>
    <w:rsid w:val="0058071B"/>
    <w:rsid w:val="00581C2C"/>
    <w:rsid w:val="00583AF7"/>
    <w:rsid w:val="005C24AD"/>
    <w:rsid w:val="005C24F9"/>
    <w:rsid w:val="005C4CC5"/>
    <w:rsid w:val="005D3CF8"/>
    <w:rsid w:val="005F050E"/>
    <w:rsid w:val="005F0D1F"/>
    <w:rsid w:val="005F49C6"/>
    <w:rsid w:val="005F5EB3"/>
    <w:rsid w:val="00613FE2"/>
    <w:rsid w:val="00634D52"/>
    <w:rsid w:val="00645289"/>
    <w:rsid w:val="006521D8"/>
    <w:rsid w:val="00671235"/>
    <w:rsid w:val="006768D9"/>
    <w:rsid w:val="00686245"/>
    <w:rsid w:val="00696323"/>
    <w:rsid w:val="006A35A0"/>
    <w:rsid w:val="006C3575"/>
    <w:rsid w:val="006D032A"/>
    <w:rsid w:val="006D2671"/>
    <w:rsid w:val="006D3C4C"/>
    <w:rsid w:val="006D3F36"/>
    <w:rsid w:val="006D53FD"/>
    <w:rsid w:val="006D5EED"/>
    <w:rsid w:val="006E4CB4"/>
    <w:rsid w:val="006E6519"/>
    <w:rsid w:val="006F58E5"/>
    <w:rsid w:val="0072002C"/>
    <w:rsid w:val="00730F01"/>
    <w:rsid w:val="00732EB3"/>
    <w:rsid w:val="00755FCB"/>
    <w:rsid w:val="007631FE"/>
    <w:rsid w:val="007826E6"/>
    <w:rsid w:val="007C78C8"/>
    <w:rsid w:val="007D54C4"/>
    <w:rsid w:val="007E3FBC"/>
    <w:rsid w:val="007E65A8"/>
    <w:rsid w:val="00801E20"/>
    <w:rsid w:val="00822416"/>
    <w:rsid w:val="0082319A"/>
    <w:rsid w:val="008237C3"/>
    <w:rsid w:val="00824993"/>
    <w:rsid w:val="0084019E"/>
    <w:rsid w:val="008500F6"/>
    <w:rsid w:val="00850460"/>
    <w:rsid w:val="008605FC"/>
    <w:rsid w:val="00872482"/>
    <w:rsid w:val="00881AEE"/>
    <w:rsid w:val="00893171"/>
    <w:rsid w:val="00895A50"/>
    <w:rsid w:val="008A279F"/>
    <w:rsid w:val="008A3DE8"/>
    <w:rsid w:val="008A54C4"/>
    <w:rsid w:val="008B1262"/>
    <w:rsid w:val="008B69F7"/>
    <w:rsid w:val="008C33AA"/>
    <w:rsid w:val="008D3F45"/>
    <w:rsid w:val="008F4506"/>
    <w:rsid w:val="00906C68"/>
    <w:rsid w:val="00907018"/>
    <w:rsid w:val="009166C5"/>
    <w:rsid w:val="0092222D"/>
    <w:rsid w:val="00953285"/>
    <w:rsid w:val="00963DF0"/>
    <w:rsid w:val="0097759B"/>
    <w:rsid w:val="0098725A"/>
    <w:rsid w:val="00997B07"/>
    <w:rsid w:val="009A7897"/>
    <w:rsid w:val="009D35BD"/>
    <w:rsid w:val="009E1F20"/>
    <w:rsid w:val="009F27B8"/>
    <w:rsid w:val="00A036D9"/>
    <w:rsid w:val="00A1087B"/>
    <w:rsid w:val="00A42181"/>
    <w:rsid w:val="00A453AC"/>
    <w:rsid w:val="00A473D9"/>
    <w:rsid w:val="00A51B59"/>
    <w:rsid w:val="00A53CDD"/>
    <w:rsid w:val="00A61C10"/>
    <w:rsid w:val="00A70313"/>
    <w:rsid w:val="00A87315"/>
    <w:rsid w:val="00AB08DF"/>
    <w:rsid w:val="00AB4542"/>
    <w:rsid w:val="00AD11EE"/>
    <w:rsid w:val="00AD2B60"/>
    <w:rsid w:val="00AD43FF"/>
    <w:rsid w:val="00AE4282"/>
    <w:rsid w:val="00AE5A9D"/>
    <w:rsid w:val="00AF345D"/>
    <w:rsid w:val="00AF4CE7"/>
    <w:rsid w:val="00B01501"/>
    <w:rsid w:val="00B05EE4"/>
    <w:rsid w:val="00B240DA"/>
    <w:rsid w:val="00B622FE"/>
    <w:rsid w:val="00B74725"/>
    <w:rsid w:val="00B97330"/>
    <w:rsid w:val="00BB3353"/>
    <w:rsid w:val="00BB5A69"/>
    <w:rsid w:val="00BD1F5F"/>
    <w:rsid w:val="00BE4F02"/>
    <w:rsid w:val="00C061E3"/>
    <w:rsid w:val="00C17E25"/>
    <w:rsid w:val="00C51819"/>
    <w:rsid w:val="00C52D33"/>
    <w:rsid w:val="00C67433"/>
    <w:rsid w:val="00C74AF0"/>
    <w:rsid w:val="00C77945"/>
    <w:rsid w:val="00C868A4"/>
    <w:rsid w:val="00C90EF5"/>
    <w:rsid w:val="00CA10AC"/>
    <w:rsid w:val="00CA493C"/>
    <w:rsid w:val="00CE780A"/>
    <w:rsid w:val="00CF615C"/>
    <w:rsid w:val="00D04609"/>
    <w:rsid w:val="00D07E78"/>
    <w:rsid w:val="00D40EBE"/>
    <w:rsid w:val="00D432DE"/>
    <w:rsid w:val="00D459A4"/>
    <w:rsid w:val="00D6280A"/>
    <w:rsid w:val="00D650A0"/>
    <w:rsid w:val="00D728F7"/>
    <w:rsid w:val="00D72BEE"/>
    <w:rsid w:val="00D72F8F"/>
    <w:rsid w:val="00D730B6"/>
    <w:rsid w:val="00D80BE9"/>
    <w:rsid w:val="00D92C16"/>
    <w:rsid w:val="00D965CF"/>
    <w:rsid w:val="00D96A05"/>
    <w:rsid w:val="00DA2DEC"/>
    <w:rsid w:val="00DB4724"/>
    <w:rsid w:val="00DC40D9"/>
    <w:rsid w:val="00DE05B0"/>
    <w:rsid w:val="00E02966"/>
    <w:rsid w:val="00E0530B"/>
    <w:rsid w:val="00E2200C"/>
    <w:rsid w:val="00E224DE"/>
    <w:rsid w:val="00E2262E"/>
    <w:rsid w:val="00E25745"/>
    <w:rsid w:val="00E51134"/>
    <w:rsid w:val="00E6190B"/>
    <w:rsid w:val="00E80F54"/>
    <w:rsid w:val="00E877A7"/>
    <w:rsid w:val="00E96E42"/>
    <w:rsid w:val="00EB1DAE"/>
    <w:rsid w:val="00EE1B9A"/>
    <w:rsid w:val="00EE6666"/>
    <w:rsid w:val="00EF2878"/>
    <w:rsid w:val="00EF3DEA"/>
    <w:rsid w:val="00EF6C58"/>
    <w:rsid w:val="00F11EBE"/>
    <w:rsid w:val="00F2619C"/>
    <w:rsid w:val="00F36BD3"/>
    <w:rsid w:val="00F41B30"/>
    <w:rsid w:val="00F6018B"/>
    <w:rsid w:val="00FA0FED"/>
    <w:rsid w:val="00FB175A"/>
    <w:rsid w:val="00FC66B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8C32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3D2D3D"/>
    <w:pPr>
      <w:numPr>
        <w:numId w:val="1"/>
      </w:numPr>
    </w:pPr>
  </w:style>
  <w:style w:type="paragraph" w:customStyle="1" w:styleId="Style1">
    <w:name w:val="Style1"/>
    <w:basedOn w:val="Normal"/>
    <w:qFormat/>
    <w:rsid w:val="003D2D3D"/>
    <w:pPr>
      <w:spacing w:after="200" w:line="360" w:lineRule="auto"/>
      <w:ind w:left="360"/>
    </w:pPr>
    <w:rPr>
      <w:rFonts w:ascii="Times New Roman" w:eastAsia="Times New Roman" w:hAnsi="Times New Roman" w:cs="Arial"/>
      <w:color w:val="000000"/>
      <w:lang w:eastAsia="en-GB"/>
    </w:rPr>
  </w:style>
  <w:style w:type="numbering" w:customStyle="1" w:styleId="Bulletpoint">
    <w:name w:val="Bullet point"/>
    <w:basedOn w:val="NoList"/>
    <w:uiPriority w:val="99"/>
    <w:rsid w:val="003D2D3D"/>
    <w:pPr>
      <w:numPr>
        <w:numId w:val="2"/>
      </w:numPr>
    </w:pPr>
  </w:style>
  <w:style w:type="paragraph" w:styleId="ListBullet">
    <w:name w:val="List Bullet"/>
    <w:aliases w:val="List Bullet 1"/>
    <w:basedOn w:val="Normal"/>
    <w:uiPriority w:val="99"/>
    <w:unhideWhenUsed/>
    <w:qFormat/>
    <w:rsid w:val="003D2D3D"/>
    <w:pPr>
      <w:numPr>
        <w:numId w:val="5"/>
      </w:numPr>
      <w:contextualSpacing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11E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F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06"/>
  </w:style>
  <w:style w:type="paragraph" w:styleId="Footer">
    <w:name w:val="footer"/>
    <w:basedOn w:val="Normal"/>
    <w:link w:val="FooterChar"/>
    <w:uiPriority w:val="99"/>
    <w:unhideWhenUsed/>
    <w:rsid w:val="008F4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06"/>
  </w:style>
  <w:style w:type="table" w:styleId="TableGrid">
    <w:name w:val="Table Grid"/>
    <w:basedOn w:val="TableNormal"/>
    <w:uiPriority w:val="39"/>
    <w:rsid w:val="0018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Christian</dc:creator>
  <cp:keywords/>
  <dc:description/>
  <cp:lastModifiedBy>Katherine Christian</cp:lastModifiedBy>
  <cp:revision>3</cp:revision>
  <cp:lastPrinted>2021-02-11T00:58:00Z</cp:lastPrinted>
  <dcterms:created xsi:type="dcterms:W3CDTF">2024-02-14T22:48:00Z</dcterms:created>
  <dcterms:modified xsi:type="dcterms:W3CDTF">2024-02-14T22:48:00Z</dcterms:modified>
</cp:coreProperties>
</file>